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D508" w14:textId="026AE175" w:rsidR="00123923" w:rsidRDefault="00123923">
      <w:pPr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2837"/>
        <w:gridCol w:w="2064"/>
        <w:gridCol w:w="1985"/>
        <w:gridCol w:w="1893"/>
        <w:gridCol w:w="1425"/>
        <w:gridCol w:w="1425"/>
      </w:tblGrid>
      <w:tr w:rsidR="00123923" w14:paraId="36350A3D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4987C0" w14:textId="77777777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FE97D2F" w14:textId="3899204A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Ostvarenje preth. </w:t>
            </w:r>
            <w:r w:rsidR="00BE1EB5">
              <w:rPr>
                <w:rFonts w:eastAsia="Times New Roman"/>
              </w:rPr>
              <w:t xml:space="preserve">2025. </w:t>
            </w:r>
            <w:r>
              <w:rPr>
                <w:rFonts w:eastAsia="Times New Roman"/>
              </w:rPr>
              <w:t>god. (1)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B7442E6" w14:textId="184F77E0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</w:t>
            </w:r>
            <w:r w:rsidR="00BE1EB5">
              <w:rPr>
                <w:rFonts w:eastAsia="Times New Roman"/>
              </w:rPr>
              <w:t xml:space="preserve"> 2026. </w:t>
            </w:r>
            <w:r>
              <w:rPr>
                <w:rFonts w:eastAsia="Times New Roman"/>
              </w:rPr>
              <w:t xml:space="preserve"> (2.)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6375D14" w14:textId="3E02A61A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Tekući plan </w:t>
            </w:r>
            <w:r w:rsidR="00BE1EB5">
              <w:rPr>
                <w:rFonts w:eastAsia="Times New Roman"/>
              </w:rPr>
              <w:t xml:space="preserve">2026. </w:t>
            </w:r>
            <w:r>
              <w:rPr>
                <w:rFonts w:eastAsia="Times New Roman"/>
              </w:rPr>
              <w:t>(3.)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4FA94D7" w14:textId="4030F40B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Ostvarenje </w:t>
            </w:r>
            <w:r w:rsidR="00BE1EB5">
              <w:rPr>
                <w:rFonts w:eastAsia="Times New Roman"/>
              </w:rPr>
              <w:t xml:space="preserve">2026. </w:t>
            </w:r>
            <w:r>
              <w:rPr>
                <w:rFonts w:eastAsia="Times New Roman"/>
              </w:rPr>
              <w:t>(4.)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C2CEE5E" w14:textId="77777777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4./1. (5.)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2C18C6D" w14:textId="77777777" w:rsidR="00123923" w:rsidRDefault="00DB1F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4./3. (6.)</w:t>
            </w:r>
          </w:p>
        </w:tc>
      </w:tr>
      <w:tr w:rsidR="00123923" w14:paraId="27BBEC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69B6E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5998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0F18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F3F3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99D3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023D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C9E9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123923" w14:paraId="7F2ADE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F7B4329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6CC6A6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B1B3B5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EC0B32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71A6AA2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1D9734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E293D8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45,51</w:t>
            </w:r>
          </w:p>
        </w:tc>
      </w:tr>
      <w:tr w:rsidR="00123923" w14:paraId="6C4E2B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622DB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007 UPRAVNI ODJEL ZA DRUŠTVENE DJELATNOSTI I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3E46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F24A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D181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12D6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696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CDD9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47393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DE29C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Glava: 00701 Osnovnoškolsko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B42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44164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858F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A097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B1A1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4ACB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205C8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06B9C" w14:textId="77777777" w:rsidR="00123923" w:rsidRDefault="00DB1F1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2D035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E5AE8A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5DC1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9572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0D26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56AF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0733B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E2C0EB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FA3A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25.853,10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624E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347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47E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C68D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00B6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F2D5E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B7BA1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BD82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3.164,58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50466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A9CF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5C70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05A7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C412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3084A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8B3CF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AF3F6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8.357,30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1150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1BFF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EF0B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85E2A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558CD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6630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A28E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0129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511.120,66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F506B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E68C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D56D4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E53B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DCD2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44EB5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B9204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D9CB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70E1B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09BF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B8B0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D1458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6589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6FC6C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DA056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Izvor: 7 PRIHODI OD PRODAJE ILI ZAMJENE NEFINANCIJSKE IMOVINE I NAKNADE 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CF5E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81B57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C8D2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60A81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EB70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616F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610B2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F1AC4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 REDOVNE DJELATNOSTI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2CD4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522.593,16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A3B9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BFF8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7577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3D7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7D26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1BAC3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9AC4C2B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A000282 REDOVNA DJELATNOST OŠ - VS KORISNIKA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1F2D7F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522.593,16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C53664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688C72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84D171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07B5A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7479F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E27F5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F6FBF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E9B4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3.164,58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8933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A39DD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9F4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4F041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CF4C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1B318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F0BD60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DFAE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2.989,98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AFEAB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BD3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82D5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02FE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BA8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73D3B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527F8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B072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2.989,98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6DFD2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635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2829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A90FE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324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0247E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319D8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34A1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2.865,60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E06F0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3CC99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EFD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D08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54E2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DC5B7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0EDA3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571C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BA3C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480A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663F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70E3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959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B64F4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9E33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F36A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498,20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0BE4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044D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DDBE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39E0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DD3D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02597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DC663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081A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124,38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9EA23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802B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D74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6B32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230FE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B291D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9B63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04EF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35F8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13D40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99CD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269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47D0F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97256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35BC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5699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FABF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486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6CB4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246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699A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0EF9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549EB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1B1E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3F78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B46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B3AF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6341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8179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32398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AE77B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F45A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174,60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00E21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AE87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628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030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526E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FC2CB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8CCBA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2C41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9ECB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A149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40FC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EF72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C43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62BC4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20CC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1382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8.357,30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45F2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22D7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27DD3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F5C4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3F7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80182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057E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A064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8.187,25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F89D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7D1D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A67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4664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44D9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C111C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C4BC1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2DD9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2CBA3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06BD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679E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FD9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E64E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4C6F5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D911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03355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280,50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1D6E6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3DE0F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EB37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EBFF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732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DD078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D223B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182B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F9E4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741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DE72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8997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3E7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0D75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55E0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3E8E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B145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A8952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E54D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B91F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E239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BF12E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EBA7F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6A77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6.863,80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A41F3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E01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DD55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E536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3813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1931C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924A6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C4F9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1.713,88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54FD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4764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A116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C987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72F6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15FEC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C5954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CD010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2.967,25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6F13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0D16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0E31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7B1CB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8EC5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2066B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844E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81C6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63DD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E16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F20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2DA9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55AB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70FC3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5EEC4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C0EE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39D8A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EF7B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6BF6B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E526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BEF1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72C60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E110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F14E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1.825,62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29F7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C6A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F03B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78E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6508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FE596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745D59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2DF5B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8A49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FA57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B102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6BCA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FED0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7A09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91F8D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C4E6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805,74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8614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9439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33E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5B01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08D5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0673C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24D52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D3F5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3026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127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4544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2036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A727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69B73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4A27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3232 USLUGE TEKUĆEG I INVESTICIJSKOG ODRŽAVANJA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99CC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0473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83F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F5E4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0B67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33CF1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6F24A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AFA0A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B33D9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E038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909E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E034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0167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A36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782F8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151D4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2329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AE0D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0246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1087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2D910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22437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46A80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7EA9E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47E90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314D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038CD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FF7C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11E3B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A9D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68FFE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D9DE19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A668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170,90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D50F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0900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5E91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FAB9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5C6F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DE69B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67F1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651F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3954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273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0487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A1AC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170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EBA0A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EEAE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67C7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1547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3444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E73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90D5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2A53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B42F7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055FD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8F866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66,31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3FFC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1921F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9711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4C0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58F1D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78F86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9A235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0953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66,31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8F6C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133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0CA1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5651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3040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40DDD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4ECA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3431 BANKARSKE USLUGE 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USLUGE PLATNOG PROMETA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88B6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66,31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7DC9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7146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5A0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D67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C831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342B8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190E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5195A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74BC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249E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95F6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DFFB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8A73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A6116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66F33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D4BC0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3D99A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3D72E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E589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9940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10EC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E3D39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7D32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8D591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170,05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0795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CB7B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15D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72A6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38BF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4D47E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D6BB1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4DA9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1CBE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87E5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2A6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FCAC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30F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AC8C1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4B643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0D4C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496.873,28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F7EC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E8F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A5BA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9C6A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6604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2486A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A635C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9F9D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495.559,26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3AD0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227F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4AF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469A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95E39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18B31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6F42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0307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477.864,38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8F171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5EED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7FF3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62C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A116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D43CF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E50DB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311 PLAĆE (BRUTO)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09B4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397.412,60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25125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9FBFD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E55B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AD9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168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F6F6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27362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C16C1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380.186,73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C810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DC43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EB0A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AE1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DBA0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E9B6A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C804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3113 PLAĆE ZA PREKOVREMENI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1805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13.234,06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05D9C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FB1E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D7EC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A1EC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DC06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42C46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D924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3114 PLAĆE ZA POSEBNE UVJETE 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1195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3.991,81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5E1F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AA5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AB12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C28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D9F1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E8367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09CE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B081B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14.878,37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D38F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F8D1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445CA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386C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77444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9C5E1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3507E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C97E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14.878,37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C969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9191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95185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D2D0C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9FB3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A5D6C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AE059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D732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65.573,41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6DBC5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9F2D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575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E5EC1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E9F9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3C81F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656A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06836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65.572,53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EBFE9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93414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BE06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D0F0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D5B6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69C35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69B8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3133 DOPRINOSI ZA OBVEZNO OSIGURANJE U SLUČAJU NEZAPOSLENOSTI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964D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F051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333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AD1C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FF77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47EA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0B8C5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1E3E4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04E1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17.374,80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16F6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C679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FC2A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AB91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B1F3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D9AC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BDE7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30A5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9.966,54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FCC60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037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ECF7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911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4255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0242A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392D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4277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CA6A9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776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F91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C560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9C05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66045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8E0E2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3212 NAKNADE ZA PRIJEVOZ, ZA RAD NA TERENU I ODVOJENI ŽIVOT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2814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9.444,46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E7669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6FC2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1358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84FB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83A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32281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61ED5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D9DFDE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E1E4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8BEF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557B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B329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53C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A7304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C2C53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479F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1.219,15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8C2C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59E1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3EC8F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0D28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91E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394AA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5A7B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F18D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593E3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B551D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2BC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A781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E17D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F8B71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6A0D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67C2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752,22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5C8A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2F520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AF2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5FE6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2EB2B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1F1F3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90CC5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D4CA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388,69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726AF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EB72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57E8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3EAC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22465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1452C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97D01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D496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5.425,00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6F866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4290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813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B669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1B9E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A8F80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0DD2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C18420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6A0B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10F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705C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E5768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15E6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51E45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5AB6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3237 INTELEKTUALN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E1CFB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AAC5C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72B2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6C7B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8E2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CD7C1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D3402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BA82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4F4D7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764,11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BB1E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41B4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6FC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89E8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5F8B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5B63C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D663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3296 TROŠKOVI SUDSKIH POSTUPAKA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8103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2266E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922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702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9375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DB3C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DADE2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AFD19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DC951B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0EB6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628F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6C3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4030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354BE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58BF0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E0563C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9130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B446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C66A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BC08D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BDB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45EF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57AC2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C2B14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D6CB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45,84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0892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39E9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71B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E40D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9AB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4FA91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E3729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16D22B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9B74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4812A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15D6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9EB9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128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D9109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D031D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D560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A83B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AF0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39CB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11A7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0065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2AF8C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92889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381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4E3E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8612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4B4A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A3DC3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4DB0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2ED8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9E7BB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7250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516E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C51B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7C3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E46C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E66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CD79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0381A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ADDA4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5A01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1.314,02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B5F1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B827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9074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8951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C87F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CE59A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3DE2D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42 RASHODI ZA NABAVU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4F25D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1.314,02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B532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1622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0009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342C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C670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59B94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57439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838D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1.314,02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9733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6AA8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C9B0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E368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F5C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90B2F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6643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0261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1.134,78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2277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808AF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5F3EC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8427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1AB7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47CBF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3127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850E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179,24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24501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2F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E096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CAB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ADEA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02A5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AD7D6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96FB3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496.873,28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2F677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A0D97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425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6C14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90BF2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16854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2C610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C502A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033B9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142C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3AC3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9DF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5D85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103EC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DBB3E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522A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1F0E1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BCB9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E2D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207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0E8E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21A90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831AB7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4CB9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2B23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C1D2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7695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FFD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BFBE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93BCE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4133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2FBE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79B1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5EC6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B92B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892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B392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04337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77903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E3659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E329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8B78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5B7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F7D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41AAD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AF6F5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4CA9F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CDF42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D47F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5E1AC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72F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2186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DD6D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C30CA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EC12E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5FA4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DF0CF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007EA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68A6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7854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1C1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BC14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8396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EE269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C2FD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4775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41B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C938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DA35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7FCE2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75E3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4241 KNJIGE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5CDA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F549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BEA8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061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B747A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479A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C57C6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78DE66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F8A21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ECDD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C16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0C70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0AB8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0BB8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09D6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5D6E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 Prihodi od 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2A96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587D9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7397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5414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655A7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4B766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9D169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D8C74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1F5E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2E4B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C7B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23F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66D67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E65B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DAC96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7F0BA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AB91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B263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6A0D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5383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2B57B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12C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24967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111E44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C2DE2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295D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BB1E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3A48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7AE9A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301D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D3C7C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E928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19278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0E4CF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AC9C4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4B1E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AB24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63E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23D49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4C62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Izvor: 711 Prihodi od prodaje ili zamjene nef.imovine i nadoknade šteta 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naslova osiguranja-korisnici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B2DEC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A120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248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0758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4ABD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6927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24E10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7F921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D504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CFC0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E2CC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9A98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8D5F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43FB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6CB15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DB15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A02D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BEBF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73D5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9F7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D0DE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B67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504A7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514D4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D046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0F835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F88B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C86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4D6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2BB3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C7821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A3BC13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730A8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6DC6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1C6E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7D52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8CEB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C05B3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F6D40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8C1E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4382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BEE1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E9B6B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3FD9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5A6D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0F27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1E987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F789C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511001 Pomoći korisnici - (prehrana)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2C77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C304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4BEE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B823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F9F4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EF1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23BB0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7D65C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P14 OSNOVNOŠKOLSKO OBRAZOVANJE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77CB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729A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6C57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2242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00947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BDBC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47636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6E80EC2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 A000202 REDOVNA DJELATNOST OŠ-dec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F8B019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2C8076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ED080D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FEC69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B9B8E7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9B51F1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F9BC9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05B71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0CE2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1685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9B9D1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6D8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13EDD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9493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C289E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B6F1A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32391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5494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8F0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C51F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0B4B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975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E5E92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92AEB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005BE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2814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6BB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4763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48E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CF0E2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574E9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2E238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1D621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2.395,79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843A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9165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B074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1342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59C2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153EB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9D3D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1331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2.395,79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15AC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4B22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25F0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53F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ED59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FA658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F0C9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346B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13.927,54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FC9AFE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2EB3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7BC2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A368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9C2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3CC89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AFA8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9D0B3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3.407,36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8640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733ED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E51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D289E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1B01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D66B2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510E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7237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7B40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2C57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F2E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2E8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1FCA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51A2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C910F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C736E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9.307,54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4F01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AA3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9921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6EA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210D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2A283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64C0E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08A2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1.125,08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2FF40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244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C214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481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CB986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C22AC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BCEC5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582C6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CB7F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AA0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1EE4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FCC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E698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BA97C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4E982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30631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7.378,29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64F6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131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EA5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8ACA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369A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038F1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E510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3231 USLUGE TELEFONA,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80CC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809,20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E285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DB4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B908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50D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E204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21EB8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A3ED2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CBACB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1.134,99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26E1A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A95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42FCF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09CB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8659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E551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28A9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DBAA6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2.281,84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2532A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5B09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5B0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4CE8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491A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B7C2F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392E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8C560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8B29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D825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5702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BCE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D856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75D3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2F173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A004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899B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FD4AF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3083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836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0DD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71DDF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A9735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7A99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72D25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B1E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3D3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484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CF2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68821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0937AA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96A2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1.184,14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AE5B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2C4F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801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54B05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FDED5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8B365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3D98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DD2F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830,54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3E29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89A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BD79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B22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972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AD1D2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3D302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2DF1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5A72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AAB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F40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4A5A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92BFB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89300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3997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3294 ČLANARINE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31E4E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E796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3D01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3B9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A1D6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778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A43A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9DFA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559A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CCB1D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D0112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DD3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99E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536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82AA2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10D9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121 Prihodi za decentralizirane funkcije-OŠ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38FA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A06A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FE23D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B29E0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5CDD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73DC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AC5BF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7A7E6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P15 OSNOVNOŠKOLSKO OBRAZOVANJE-IZNAD STANDARDA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0D65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2.346,82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B420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228B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0EA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6809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F6FE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5502D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F5DBF1F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A000289 ŽUPANIJSKA NATJECANJA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A79F98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46788A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2F1BD1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EEF05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2B5AE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EF12C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FDB64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02C9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1C9D3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C9001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5E8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87FDF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258B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69FC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2221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FA909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49B7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FD960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144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B0D2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4070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CF69F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61CF8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23DE9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EDED2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1003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2E7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5E7E3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CB77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B6D5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80698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7F38E3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6283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1B853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7902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855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1DD0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860C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62DDD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1B64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9F97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C4FF6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863DA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8DF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1E1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DDA5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29FDD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885099E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A A000299 SUFINANCIRANJE E-TEHNIČARA U OSNOVNIM ŠKOLAMA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2CED57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3DFA1E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553D25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BB869B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CBD11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C63FA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D5C0A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5D6F4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417E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684E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36BA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A1E1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8EB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200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A3F56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FD2C7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0A07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89BA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8CFE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DAB0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66B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47B6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50C13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E9CAFB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CB6C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CE7F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7B588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00FC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D26E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7D75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8B9AC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B230B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C179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1D759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F1C7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4D93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E5C9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3C50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92A60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05A3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3256A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345BD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B3AF3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539E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B2E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15C9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16E55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1DAF5" w14:textId="77777777" w:rsidR="00123923" w:rsidRDefault="00DB1F12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T T000102 ŠKOLSKA SHEMA-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9C59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1.025,88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F055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D4E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661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069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3A28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73C74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C1CF4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39C4C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F513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C3FC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88B3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219D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745C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048FE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4F305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E568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49E8C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7430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4C52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BCA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6849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B0D74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C35D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9143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8D41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E47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275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2B998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E194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C67B3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39DCCF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8DA6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F55CB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B25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61C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5F8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27294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B3CBA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4A75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5AA93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D92A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10F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714B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B29F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A99D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3AA3F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DCE10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5602 Školska shema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2BBB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7347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497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40033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81ED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4BB8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E26C6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17A84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5D48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B7DA5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059D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3F2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8338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EBF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D8F17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02520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D0D6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7D48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61FE8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EBB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7BB3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5857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BE0BF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90278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0AFC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52F3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0AEA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982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6D0E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BA01B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728E0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7C17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516D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9390E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E7B7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46D7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C815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8E2F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64BA5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47BE5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1E2C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6877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70A5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565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2F56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D427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886CD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C7002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005 UPRAVNI ODJEL ZA OBRAZOVANJE, KULTURU I UDRUGE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1F391" w14:textId="77777777" w:rsidR="00123923" w:rsidRDefault="00123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59B87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5E52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4C6A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7064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8E8C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123923" w14:paraId="2118D6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96FD9" w14:textId="77777777" w:rsidR="00123923" w:rsidRDefault="00DB1F1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Glava: 00502 Županijske ustanove osnovnog školstva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4CB4C" w14:textId="77777777" w:rsidR="00123923" w:rsidRDefault="00123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D7F8E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57F8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AA394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5485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4233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123923" w14:paraId="41A86C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7D84A" w14:textId="77777777" w:rsidR="00123923" w:rsidRDefault="00DB1F1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18053" w14:textId="77777777" w:rsidR="00123923" w:rsidRDefault="0012392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4CA2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BA6A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67F1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63E0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6F7A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45,51</w:t>
            </w:r>
          </w:p>
        </w:tc>
      </w:tr>
      <w:tr w:rsidR="00123923" w14:paraId="20258B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4F28F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A5275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A2BB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6CFEA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65.008,00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306D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31.857,35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DA57B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632F9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49,01</w:t>
            </w:r>
          </w:p>
        </w:tc>
      </w:tr>
      <w:tr w:rsidR="00123923" w14:paraId="1A7C57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5DBB7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EDFB22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8099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4AF3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27DC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079A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91D7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60,67</w:t>
            </w:r>
          </w:p>
        </w:tc>
      </w:tr>
      <w:tr w:rsidR="00123923" w14:paraId="5D2A8C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2A561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F3EA6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A339E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207D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3E61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3E437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E060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36,21</w:t>
            </w:r>
          </w:p>
        </w:tc>
      </w:tr>
      <w:tr w:rsidR="00123923" w14:paraId="2AEB58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E4D9B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40163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B5F0C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1.037.646,00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2FCE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1.037.646,00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BFD8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479.913,26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093FC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100E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46,25</w:t>
            </w:r>
          </w:p>
        </w:tc>
      </w:tr>
      <w:tr w:rsidR="00123923" w14:paraId="21AB76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9CE7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3294F4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8939C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B02F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2E0FA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1C5E6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E673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DC161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D5F65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 PRIHODI OD PRODAJE ILI ZAMJENE NEFINANCIJSKE IMOVINE I NAKNADE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717232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36AD1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B761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F352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7650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C609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2,66</w:t>
            </w:r>
          </w:p>
        </w:tc>
      </w:tr>
      <w:tr w:rsidR="00123923" w14:paraId="3B1BDB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B45F40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 REDOVNE DJELATNOSTI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6F0F1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62D7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ACE8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1CF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491.509,35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3812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DD97F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45,39</w:t>
            </w:r>
          </w:p>
        </w:tc>
      </w:tr>
      <w:tr w:rsidR="00123923" w14:paraId="1184ED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6CB8DEE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A000282 REDOVNA DJELATNOST OŠ - VS KORISNIKA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10AA1E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C5B25C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FC4235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28BE23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491.509,35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B71771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F2D93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45,39</w:t>
            </w:r>
          </w:p>
        </w:tc>
      </w:tr>
      <w:tr w:rsidR="00123923" w14:paraId="2E9DA4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D8B6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9FD9B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3019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004D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16C54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A594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0E77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60,67</w:t>
            </w:r>
          </w:p>
        </w:tc>
      </w:tr>
      <w:tr w:rsidR="00123923" w14:paraId="7AEFC0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2EA11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9A85FE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2FF7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DF802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42A2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175F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7DC0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60,67</w:t>
            </w:r>
          </w:p>
        </w:tc>
      </w:tr>
      <w:tr w:rsidR="00123923" w14:paraId="35D095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AE0FFA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7D424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25F9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AF18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0028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DD1FD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BB3E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60,67</w:t>
            </w:r>
          </w:p>
        </w:tc>
      </w:tr>
      <w:tr w:rsidR="00123923" w14:paraId="515E2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2BC18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6B903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48F3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E6223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C7D6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379,50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32923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EE0C6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99,87</w:t>
            </w:r>
          </w:p>
        </w:tc>
      </w:tr>
      <w:tr w:rsidR="00123923" w14:paraId="247F5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4A5DB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A2785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B04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FB8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6C9B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48AD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DEC6D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EA727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49EF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lastRenderedPageBreak/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291FE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77C3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3.479,00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A513A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3.479,00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F1CE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1.749,46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345E85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B12A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50,29</w:t>
            </w:r>
          </w:p>
        </w:tc>
      </w:tr>
      <w:tr w:rsidR="00123923" w14:paraId="668659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88309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7B521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C8A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917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36555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1.720,20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6043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D731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A2A4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33030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8DC4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F8098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2699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EAA99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9D65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157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8991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A059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50FC1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A24C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27D1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623D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325,28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4AB1D2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4ABA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99,78</w:t>
            </w:r>
          </w:p>
        </w:tc>
      </w:tr>
      <w:tr w:rsidR="00123923" w14:paraId="45FAB1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EEE8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1711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CFE4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F3281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57C0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30C0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7238D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581A3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887849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B6249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6553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B0493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5B73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1C871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3514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72,00</w:t>
            </w:r>
          </w:p>
        </w:tc>
      </w:tr>
      <w:tr w:rsidR="00123923" w14:paraId="107CC3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9F60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05A7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C2F1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89D9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18D5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7BE8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655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37AF0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04BC3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3.311 Vlastiti prihodi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7446B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888C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3EDD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8501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F6178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0F88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71,29</w:t>
            </w:r>
          </w:p>
        </w:tc>
      </w:tr>
      <w:tr w:rsidR="00123923" w14:paraId="053714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4537F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3.319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3E802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8696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02B4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8DF5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CEE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0F478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F9B87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9B11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CA584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675B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EF99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A2FA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422E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B684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36,21</w:t>
            </w:r>
          </w:p>
        </w:tc>
      </w:tr>
      <w:tr w:rsidR="00123923" w14:paraId="4B5053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01224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4C6E5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F14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21.799,00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3A15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21.799,00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414AB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8.389,42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C2C9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A77C1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38,49</w:t>
            </w:r>
          </w:p>
        </w:tc>
      </w:tr>
      <w:tr w:rsidR="00123923" w14:paraId="313E43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90D0A1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09591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6B6C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21.599,00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F386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21.599,00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48DA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8.389,42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CB3AC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AA87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38,84</w:t>
            </w:r>
          </w:p>
        </w:tc>
      </w:tr>
      <w:tr w:rsidR="00123923" w14:paraId="56C543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B4C6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lastRenderedPageBreak/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6F428A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8A5A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741A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FE3234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960,80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8D7D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E5DE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64,05</w:t>
            </w:r>
          </w:p>
        </w:tc>
      </w:tr>
      <w:tr w:rsidR="00123923" w14:paraId="1427C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B0FFE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554595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B661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7FE4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2008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482,80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2AC04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1FA5C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9DDD9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D7F1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1799C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330D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643E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C903C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A224D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AF24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6FCF3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19ED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66A8C5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5562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13.099,00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7B03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13.099,00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F62A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5.569,64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971F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713B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42,52</w:t>
            </w:r>
          </w:p>
        </w:tc>
      </w:tr>
      <w:tr w:rsidR="00123923" w14:paraId="31A853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1FDE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5649F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C217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5DD1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0751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86E6A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D08C6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10B19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95FD1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1AB8BE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E07A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82EB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5F4C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3.530,90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C7A9E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18D0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4CF51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0FF3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C6AC0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882C4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87D0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818DC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765,41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29A88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33C9B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6ED17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7915D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46F395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B49E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4E4A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EA47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81FD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AD7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80B7A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A75BA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73E6F8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06E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516C6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8C20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83DC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665D0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C120B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60EFD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3227 SLUŽBENA, RADNA 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ZAŠTITNA ODJEĆA I OBUĆA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DC03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2468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B4A7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440F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D5B9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050A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1B025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624757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57C66C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3F3C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BEB4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D5E9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1.616,73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31E0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4A5F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26,95</w:t>
            </w:r>
          </w:p>
        </w:tc>
      </w:tr>
      <w:tr w:rsidR="00123923" w14:paraId="274975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3924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0965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04B04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B1C0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F5E83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987E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DE96B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92C5B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E7D9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57AA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010B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DF375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A06A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256,23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018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E194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5D97E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CE11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2E9FE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7A48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B0383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9A05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A492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56BE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AE348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C73E4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C0DC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99F7D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5DDC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AF47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2324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FC9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EE059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5C16D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5F886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7BF73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8885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47A9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05AD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9850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EF86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B9BE0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7B4BE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DCB1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52B0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0F7E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242,25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320CBE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F89A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24,23</w:t>
            </w:r>
          </w:p>
        </w:tc>
      </w:tr>
      <w:tr w:rsidR="00123923" w14:paraId="2E32A5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D6DB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3293 REPREZENTACIJA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79923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ADDB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93F4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8C5EC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1DD58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5B44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E9118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2845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3295 PRISTOJBE I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AF1C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AAAE7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4148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C3435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B86C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F154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FDC9A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7AE72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C28C6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51A3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B3AD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FD574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9D3F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6C6F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E81F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B0CC5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5CEE4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EB4D4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C051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C995A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3E28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6C7F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5D9E7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944F2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6C443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4421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87463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E779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F99A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575E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6,28</w:t>
            </w:r>
          </w:p>
        </w:tc>
      </w:tr>
      <w:tr w:rsidR="00123923" w14:paraId="7131AE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0E0E4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07381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BEC4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39C5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23CF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A2E9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D9522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6,28</w:t>
            </w:r>
          </w:p>
        </w:tc>
      </w:tr>
      <w:tr w:rsidR="00123923" w14:paraId="40CA4F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DB35D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6C4F0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4DEFF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BF38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1.661,00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BB6F1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A1C3C3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FD3B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6,28</w:t>
            </w:r>
          </w:p>
        </w:tc>
      </w:tr>
      <w:tr w:rsidR="00123923" w14:paraId="16DD66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34A8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4221 UREDSKA OPREMA I NAMJEŠTAJ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2EF096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098A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C7F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A0CB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6F3FE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CB288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BC38D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1F43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4.431 Ostali prihodi za posebne 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2D1D9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952F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FAA9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1125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879A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EE4F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52,11</w:t>
            </w:r>
          </w:p>
        </w:tc>
      </w:tr>
      <w:tr w:rsidR="00123923" w14:paraId="01F2D7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664EB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4.439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A4C43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C655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924A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41122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183E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E482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4E4C9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323571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910B7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2ECB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838.100,00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80C13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838.100,00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820BF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403.332,56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0DAA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19BD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48,12</w:t>
            </w:r>
          </w:p>
        </w:tc>
      </w:tr>
      <w:tr w:rsidR="00123923" w14:paraId="21A2A1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0408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86BD0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CCC3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A29ED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5520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403.233,46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19F81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07B9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48,31</w:t>
            </w:r>
          </w:p>
        </w:tc>
      </w:tr>
      <w:tr w:rsidR="00123923" w14:paraId="1DDFB2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1D9469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D384B1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96609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3E54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FDAF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380.491,75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10D7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E487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48,52</w:t>
            </w:r>
          </w:p>
        </w:tc>
      </w:tr>
      <w:tr w:rsidR="00123923" w14:paraId="37E11D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9A407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311 PLAĆE (BRUTO)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67B6F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A117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CC84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C925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316.353,85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76DD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1EE26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48,67</w:t>
            </w:r>
          </w:p>
        </w:tc>
      </w:tr>
      <w:tr w:rsidR="00123923" w14:paraId="0E27D1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7EA5E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3111 PLAĆE ZA REDOVAN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6FD3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D75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5611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4B9BF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300.094,48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AADA9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0FC3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D7E15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8E6CA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3113 PLAĆE ZA PREKOVREMENI RAD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EA1235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C984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DD9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BEE98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12.609,89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100E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BC41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FBDFF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2E86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3114 PLAĆE ZA POSEBNE UVJETE 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99DC27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9FBB6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451C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21B7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3.649,48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41B0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D352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90EE3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0195E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E06296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2D9A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4A83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744C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11.939,41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6D34B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4E34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44,22</w:t>
            </w:r>
          </w:p>
        </w:tc>
      </w:tr>
      <w:tr w:rsidR="00123923" w14:paraId="3F1A61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B33EA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3121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3869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8F9F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DB8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DC50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11.939,41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B991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8C1BF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B9E79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1096E7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A1BE6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8D035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107.250,00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5468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107.250,00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01B0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52.198,49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8B0343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901F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48,67</w:t>
            </w:r>
          </w:p>
        </w:tc>
      </w:tr>
      <w:tr w:rsidR="00123923" w14:paraId="2AF07D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C5E1E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375D1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BD9B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C5F5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2F50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52.198,49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F1EFA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44C5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FC63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2C6F7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7DF80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60F4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6336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DF9B6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22.494,07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9070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0284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51,71</w:t>
            </w:r>
          </w:p>
        </w:tc>
      </w:tr>
      <w:tr w:rsidR="00123923" w14:paraId="718DF6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8F9BE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DC19F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9A12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8AF2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33944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8.302,26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B407B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5717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46,12</w:t>
            </w:r>
          </w:p>
        </w:tc>
      </w:tr>
      <w:tr w:rsidR="00123923" w14:paraId="44DC8E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A45C2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3212 NAKNADE ZA PRIJEVOZ,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ZA RAD NA TERENU I ODVOJENI ŽIVOT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317D7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6706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C28B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3C7D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8.302,26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6D5A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FF513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5AB14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CD2FB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6DDB8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44C35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5F4C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C8E4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14.191,81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9EED0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B78E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55,65</w:t>
            </w:r>
          </w:p>
        </w:tc>
      </w:tr>
      <w:tr w:rsidR="00123923" w14:paraId="41D662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8D55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5DC5E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EBB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F0377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C0036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14.191,81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F0CB6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7A8E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C3BC3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8533E1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422C5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6A5D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55E3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BF21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A255B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EF14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0C855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CFBB17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372 OSTALE NAKNADE GRAĐANIMA I KUĆANSTVIMA IZ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92E03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6D59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D246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94FE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AAF9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4E7AC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49503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553C8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C063D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27F8D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185F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E958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BC1D4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B616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70,75</w:t>
            </w:r>
          </w:p>
        </w:tc>
      </w:tr>
      <w:tr w:rsidR="00123923" w14:paraId="5DF105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B4B28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381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3F1DAB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1DE5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9AC84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2507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6BF9F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22C7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70,75</w:t>
            </w:r>
          </w:p>
        </w:tc>
      </w:tr>
      <w:tr w:rsidR="00123923" w14:paraId="0E53BF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D271E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3812 TEKUĆE DONACIJE U NARAVI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26A0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AC7B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BBBC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F790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F353D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E5575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810FD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ED6FF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ACF4D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F8E9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D497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E8063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3376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273C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2,83</w:t>
            </w:r>
          </w:p>
        </w:tc>
      </w:tr>
      <w:tr w:rsidR="00123923" w14:paraId="35AE82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381C6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6464B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3A26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95C1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F046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98845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18C0F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2,83</w:t>
            </w:r>
          </w:p>
        </w:tc>
      </w:tr>
      <w:tr w:rsidR="00123923" w14:paraId="1D909A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C63C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CFF24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5023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2C54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82C8E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2410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512D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88C26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4C70B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4D776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A9F9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90F8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5F70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19AFB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3832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4,96</w:t>
            </w:r>
          </w:p>
        </w:tc>
      </w:tr>
      <w:tr w:rsidR="00123923" w14:paraId="3E667F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924A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4241 KNJIGE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C095A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AFAB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B13BC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4E764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1CD59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3BD4F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019BA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B5F9B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5.52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FBC77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DDE2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0252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D4E3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76.254,23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E44B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DC9F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50,35</w:t>
            </w:r>
          </w:p>
        </w:tc>
      </w:tr>
      <w:tr w:rsidR="00123923" w14:paraId="062FA2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1F7162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5.529 Višak/manjak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D9790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C5CC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04D0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D806B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86A06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373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1D229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BC86D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4F09D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DF89F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BD3EF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49EF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2FD0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E3236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34EC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8DAE86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6CFA90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51C6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FC7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668A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983A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EC2B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7738F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2CEB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FDD6E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E84D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C236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649F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A0104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9E1AB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A4CC0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739E3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4AA9B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1E0F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2.530,00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F2ED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2.530,00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54EF7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3378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692D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0B7CE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9E859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37D31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698F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9.818,00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81A1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9.818,00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DF20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B7C5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9E08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20345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8EA5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3D8BD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E942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3.996,00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6F05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3.996,00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300936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E25E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0B4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CE623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D7713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 RASHODI ZA NABAVU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DEAAC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0890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487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077F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385AC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EBEA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7083F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2583D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5FF2C7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F1953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F6E99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B90E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A1F7D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D8D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DB4F3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84C25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E0F5F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06084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379D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27.414,00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E67F22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7F42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E238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1552B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0C423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5.56100 ESF-raspoloživ predujam ili unaprijed naplaćen prihod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150F9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AC4DA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2AE5E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C3265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2936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D87F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5792A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682185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5.56143 ESF- predfinanciranje iz izvora 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AAFCE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7318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3CAA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254F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1671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C800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D4C3A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DDD9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3B4A58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FCCE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5EB2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B1A9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83AD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6537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4BEFA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70AE8F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59FF5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6452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7F07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1C6E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8371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5C5B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3DCB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59A1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45145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EAEC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361D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DE16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E0EC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08F2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983D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A2D31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8E362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88121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C224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2BD0BE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F3BF6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3672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AD489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C092D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78ED99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FCFF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18FD5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C7DB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0111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CE5B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8256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E90D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F64F42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4B6CB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5BA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8ADF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77C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13B1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567B5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3DDED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580DF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4DD88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79AF0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B9707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D9C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B9D1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FF8DB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C500B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7A03F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B5A3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1CFB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9AAF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0B4A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E315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16ECA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47294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 Prihodi od 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C7953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72BA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62C94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D1D08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9125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0C0B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2,66</w:t>
            </w:r>
          </w:p>
        </w:tc>
      </w:tr>
      <w:tr w:rsidR="00123923" w14:paraId="13A749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4F726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9A1F3B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AD092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47F0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AC87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8BC9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6E9E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3,08</w:t>
            </w:r>
          </w:p>
        </w:tc>
      </w:tr>
      <w:tr w:rsidR="00123923" w14:paraId="7A7D43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B9FCED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8C765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6497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DBA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0DFD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37069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52C3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3,08</w:t>
            </w:r>
          </w:p>
        </w:tc>
      </w:tr>
      <w:tr w:rsidR="00123923" w14:paraId="31F7E7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E58D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24AE1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F645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A40B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00985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1643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DD88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8D441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0E99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BDE1F5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22BE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B03B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13.119,00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AC2F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D794F7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AA9E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3,31</w:t>
            </w:r>
          </w:p>
        </w:tc>
      </w:tr>
      <w:tr w:rsidR="00123923" w14:paraId="08088E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C1C5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3233 USLUGE PROMIDŽBE I INFORMIRANJA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939F6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7156D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DC3C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CC0B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AA56B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CDAA3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1C733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3D47E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D67CE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84045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7EB9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5626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9D214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3419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8FAE7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02A3C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 RASHODI ZA NABAVU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51FB1C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B37A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2599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37C2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EA18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7D59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C8FDE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9DDE7A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CDC63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4FBBA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EA88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F4C33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23C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E599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CA5D2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A7861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8DE88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DD13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FDB3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A65B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DCE7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5832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F1399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3965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711 Prihodi od prodaje ili zamjene nef.imovine i nadoknade šteta s naslova osiguranja-korisnici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B8B07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817C4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ACAC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1F33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D0E7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040D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2,85</w:t>
            </w:r>
          </w:p>
        </w:tc>
      </w:tr>
      <w:tr w:rsidR="00123923" w14:paraId="738CB4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940C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7E2CC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47C4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0BDA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7C3C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E473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DE87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7014F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3B90C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P14 OSNOVNOŠKOLSKO OBRAZOVANJE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F0442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33E6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CDDAF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5547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688A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4B78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64,15</w:t>
            </w:r>
          </w:p>
        </w:tc>
      </w:tr>
      <w:tr w:rsidR="00123923" w14:paraId="2C870D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8461296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 A000202 REDOVNA DJELATNOST OŠ-dec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343DDA9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D9B55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B34259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A93297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AA972C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1A4DB8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64,15</w:t>
            </w:r>
          </w:p>
        </w:tc>
      </w:tr>
      <w:tr w:rsidR="00123923" w14:paraId="3F27C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09112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A4734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A680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517E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53BAF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83D5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71C5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64,15</w:t>
            </w:r>
          </w:p>
        </w:tc>
      </w:tr>
      <w:tr w:rsidR="00123923" w14:paraId="4B1BC0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0D919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9779AB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35BE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A85E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F39C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902E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13B4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64,15</w:t>
            </w:r>
          </w:p>
        </w:tc>
      </w:tr>
      <w:tr w:rsidR="00123923" w14:paraId="4AD187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D6050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48E24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DD3F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8C5B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6501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30.793,94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EBE5F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2EE0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64,29</w:t>
            </w:r>
          </w:p>
        </w:tc>
      </w:tr>
      <w:tr w:rsidR="00123923" w14:paraId="053BF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73D7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DD11A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BA83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2052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D611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2.237,07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2B61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FE76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44,74</w:t>
            </w:r>
          </w:p>
        </w:tc>
      </w:tr>
      <w:tr w:rsidR="00123923" w14:paraId="4DCD49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EA30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3211 SLUŽBENA PUTOVANJA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15C8C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083D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2AA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F9797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1.967,07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4EDC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272D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0D62E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7429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3213 STRUČNO USAVRŠAVANJE ZAPOSLENIKA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3A6A1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C324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2763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DBEF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429B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0B0A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D3CA5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B5FB3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744847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057B9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3721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1C266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15.726,17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A460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5CBFF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75,24</w:t>
            </w:r>
          </w:p>
        </w:tc>
      </w:tr>
      <w:tr w:rsidR="00123923" w14:paraId="1353F3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A4BE7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CAFB4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D749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F9E5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7AAB14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3.954,60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1E39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458E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1B6EF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F54A6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F1681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8F478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7D8D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67EEE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04D9A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EDB7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E55D6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FA007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3223 ENERGIJA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7AF6C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ACA2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AE0B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5B8115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10.587,03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3C9B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F199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C8C94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FF741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3224 MATERIJAL I DIJELOVI ZA TEKUĆE I INVESTICIJSKO ODRŽAVANJE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D426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9D97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9695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2B6C7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965,12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ED4270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1A8C7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35CFC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59944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3225 SITNI INVENTAR I AUTO GUME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5B6D9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460F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38140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46060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21FEF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0049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B5ABA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D3BE5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3227 SLUŽBENA, RADNA I ZAŠTITNA ODJEĆA I OBUĆA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F8DF8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62B6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3BCCC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2B0D1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A2D4D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B5A7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F168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48772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CDE00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0DB20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42D2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442B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12.660,63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0973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6C57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58,89</w:t>
            </w:r>
          </w:p>
        </w:tc>
      </w:tr>
      <w:tr w:rsidR="00123923" w14:paraId="25C121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5B83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3231 USLUGE TELEFONA, POŠTE I PRIJEVOZA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96754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DEEB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AA27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B68DF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706,84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1DA9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DB5E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4DEC5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E4EE3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3232 USLUGE TEKUĆEG I INVESTICIJSKOG ODRŽAVANJA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5472F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8C57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1D508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66DF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D61F7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1AD3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1402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AC57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3234 KOMUNALNE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71B9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B094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9018A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E7E0F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2.892,49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6D2B4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CE014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7F205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AC5FB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3235 ZAKUPNINE I NAJAMNINE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A0A1F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E31C3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EDC8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ED97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1.746,24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9B3CD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C385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DC05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4711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3236 ZDRAVSTVENE I VETERINARSKE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44572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8ED1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BB06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AD8E7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3.208,65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FD0F7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E04C4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051E1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BDB70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3237 INTELEKTUALNE I OSOBNE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24556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DF91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892B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116ED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1.190,89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94E8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64F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3077B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372F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F5696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989F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0DB56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F5C62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1.183,32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0934C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FBAA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6A83B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FE1A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3239 OSTALE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516FC1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92B0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3DB2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6AF81A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CD93B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E699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86D5A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99D4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1466E2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BBC79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E4BD6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1FDB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170,07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E45D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BA417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34,01</w:t>
            </w:r>
          </w:p>
        </w:tc>
      </w:tr>
      <w:tr w:rsidR="00123923" w14:paraId="0C192A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70062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3294 ČLANARINE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67CDB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509B7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865F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C90BE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9A4F6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6A465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7E49A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9D798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3295 PRISTOJBE I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0BE75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758F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0D842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3A66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2CBC1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F6FE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AE1F1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DD92C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16B63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19F4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8AA0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0C29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4E23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7DC0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0,11</w:t>
            </w:r>
          </w:p>
        </w:tc>
      </w:tr>
      <w:tr w:rsidR="00123923" w14:paraId="52F623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F5C36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B17B6E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D8EF8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9A2D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9A31E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8821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3A823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0,11</w:t>
            </w:r>
          </w:p>
        </w:tc>
      </w:tr>
      <w:tr w:rsidR="00123923" w14:paraId="134832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B3349A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3433 ZATEZNE KAMATE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5D66E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015A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C4DE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5C919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09BD3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6BC0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78F07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BEB8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121 Prihodi za decentralizirane funkcije-OŠ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7A209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0271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9301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7CBA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1CE74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1D40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64,15</w:t>
            </w:r>
          </w:p>
        </w:tc>
      </w:tr>
      <w:tr w:rsidR="00123923" w14:paraId="1B2031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40B65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Program: P15 OSNOVNOŠKOLSKO OBRAZOVANJE-IZNAD STANDARDA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5C953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978B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19.650,00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94FE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19.650,00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B7D6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1.389,77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76B78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A969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7,07</w:t>
            </w:r>
          </w:p>
        </w:tc>
      </w:tr>
      <w:tr w:rsidR="00123923" w14:paraId="0BC164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D063515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A000289 ŽUPANIJSKA NATJECANJA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22F4869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AF9BF8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369B8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BF8737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57165C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A5A782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</w:tr>
      <w:tr w:rsidR="00123923" w14:paraId="23BFA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3191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6B676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2B9A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B97E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EB86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5084F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8C7DB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</w:tr>
      <w:tr w:rsidR="00123923" w14:paraId="55DA26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41E5F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DDDB4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F2F4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4F44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2B566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F744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BDEA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</w:tr>
      <w:tr w:rsidR="00123923" w14:paraId="131B23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1C791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1C42A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4F6BD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8856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35F2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76D3C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A76D5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20,17</w:t>
            </w:r>
          </w:p>
        </w:tc>
      </w:tr>
      <w:tr w:rsidR="00123923" w14:paraId="5EA5AA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37B24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C0123B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84E9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C5CB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E7CA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BFE848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EEA0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20,17</w:t>
            </w:r>
          </w:p>
        </w:tc>
      </w:tr>
      <w:tr w:rsidR="00123923" w14:paraId="04D933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159EF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33EA4F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B0B34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DAE88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6C022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5AA5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4010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0BCCC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BA61945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A000296 KULTURNE I JAVNE DJELATNOSTI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E2429F5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C6A773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B6B6EC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386FD7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CB7EC8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6FA708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14,31</w:t>
            </w:r>
          </w:p>
        </w:tc>
      </w:tr>
      <w:tr w:rsidR="00123923" w14:paraId="2148EC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1DD53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C4801D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38C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E33FD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15978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6360F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B1FA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14,31</w:t>
            </w:r>
          </w:p>
        </w:tc>
      </w:tr>
      <w:tr w:rsidR="00123923" w14:paraId="350D44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9F3CFE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F39405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2630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EBE6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AE5E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2DE8D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0CF4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14,31</w:t>
            </w:r>
          </w:p>
        </w:tc>
      </w:tr>
      <w:tr w:rsidR="00123923" w14:paraId="16BA9B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108F9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22E04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C4F6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0121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42E22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EBF92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1D2A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14,31</w:t>
            </w:r>
          </w:p>
        </w:tc>
      </w:tr>
      <w:tr w:rsidR="00123923" w14:paraId="6BE531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D9E690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6ECA53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4ABD7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1413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3F498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46727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263C55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14,31</w:t>
            </w:r>
          </w:p>
        </w:tc>
      </w:tr>
      <w:tr w:rsidR="00123923" w14:paraId="4FCD53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5939C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1CBB4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49C3C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E85E1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6F80E8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B14695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D972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F739E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2F7A198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 A000298 OSIGURANJE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ŠKOLSKIH ZGRADA OSNOVNIH ŠKOLA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0FEFA78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0DB948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2DEBF9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668B99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A445A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B11A85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778CC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E6B2A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1F1F7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C640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71FF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52070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41EF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849C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3DA2E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BCD5C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23417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51EF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19D9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72B4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42DF1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346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4461F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2B99A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D73331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3CE5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A0D7B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18DE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ED19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C01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4FF46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3AFD0F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0AD28F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C94E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A8A1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0522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D363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F5490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EE709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049BF84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A000299 SUFINANCIRANJE E-TEHNIČARA U OSNOVNIM ŠKOLAMA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844F248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80FB15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D14044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3F4897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74B194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715EB0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</w:tr>
      <w:tr w:rsidR="00123923" w14:paraId="12B0BA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745F0E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6F581A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3CA3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27C7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E009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9FB3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86928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</w:tr>
      <w:tr w:rsidR="00123923" w14:paraId="258030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2C909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72F1F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76B5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EA3F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59BD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F76D4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281A2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</w:tr>
      <w:tr w:rsidR="00123923" w14:paraId="30F21C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F5CEE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CF64B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F1814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A299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A255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6C61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9E0C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</w:tr>
      <w:tr w:rsidR="00123923" w14:paraId="2E0438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2DB0A5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E8C8D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2B23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3B121D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2B63B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5CB27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CF6938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50,00</w:t>
            </w:r>
          </w:p>
        </w:tc>
      </w:tr>
      <w:tr w:rsidR="00123923" w14:paraId="79CCA1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5BCD0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3238 RAČUNALNE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96B8D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FE0F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5DD9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2A16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5D092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CF2BB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03E5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51622B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 A000325 FINANCIRANJE REDOVNE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DJELATNOSTI OŠ (IZNAD STANDARDA)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F2FE575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B82B18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FE1D48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5A2E6E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5811E0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56A0B4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D3273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D6A17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CBA3A3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6F4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76A3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35F67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FE9E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E1E6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2AE13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1D942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8A493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4E6EF2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03280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4A1BE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DA4C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874D5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AF0FD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5CE54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693007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4494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BB5E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E56F3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AA82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2C8E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3938D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81CE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ACE6C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DD7A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471A6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BC69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F6AE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4C8A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70AD8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EB5F1CF" w14:textId="77777777" w:rsidR="00123923" w:rsidRDefault="00DB1F12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 A000379 SUFINANCIRANJE PROGRAMA JAVNIH POTREBA U PREDŠKOLSKOM ODGOJU I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50A7793" w14:textId="77777777" w:rsidR="00123923" w:rsidRDefault="00123923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D9A396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09875E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3EF670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25017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5A99D7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AA7C8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2436F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51F302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46CF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35266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E5199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D25D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05E1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5194B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D68A53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541BB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789E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1931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5D4F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A702B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0B05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53468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8F86C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F3981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ADBD7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4B440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7D44F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B86B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B929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8FEAA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8D69B4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CF2B0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70AA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1664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3DFDC0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C728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3C0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53A70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2C2EF" w14:textId="77777777" w:rsidR="00123923" w:rsidRDefault="00DB1F12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 xml:space="preserve">K K000142 IZRADA PROJEKTNO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lastRenderedPageBreak/>
              <w:t>TEHNIČKE DOKUMENTACIJE ZA ŠKOLE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D3C7E" w14:textId="77777777" w:rsidR="00123923" w:rsidRDefault="00123923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6766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84174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3CD4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77B0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7B22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BDD2C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F06D6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60461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D2BF6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594C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A7A2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C0EE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5196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99269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11864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418A58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53FE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50D34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67FF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282EE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B22C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6506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6EBD6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24DCD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FA23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FE62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DD913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9523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73AA1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78406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3261A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451 DODATNA ULAGANJA NA GRAĐEVINSKIM OBJEKTIMA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299DD8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93E9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03CA0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A42D6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2F2D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B1FE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FC86E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A9367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598A7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E2E6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65F2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2C8D0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AC15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48469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993D9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23A0B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E98B9E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DFB2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8B6F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043F4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BA4C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D6EE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0933D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51D58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38ACA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04E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48621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84BF2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66E3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EEBA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51E73B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BE99E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E2C89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F7150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AF956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C01A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934D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D2AFE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2E21F8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02C9F" w14:textId="77777777" w:rsidR="00123923" w:rsidRDefault="00DB1F12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K K000180 SUFINANCIRANJE NABAVE KNJIŽNIČNE GRAĐE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A8A1" w14:textId="77777777" w:rsidR="00123923" w:rsidRDefault="00123923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EDEC4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8F083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ADFF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F441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366F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223B3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3FBBB9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19DEB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427E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C63C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C7115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BAF76B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26D9C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0BB854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630F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15DFA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FF2F6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9D4A3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F4BBA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39089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B89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753BE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913357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B6354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E555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ADFEC5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39C9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A27B7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2646F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400998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C7EB11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19F53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A1D2C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E2204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B9ED6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9581A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55A78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9616F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67D27" w14:textId="77777777" w:rsidR="00123923" w:rsidRDefault="00DB1F12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T T000102 ŠKOLSKA SHEMA-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C0D73" w14:textId="77777777" w:rsidR="00123923" w:rsidRDefault="00123923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BCA4C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0B5D3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49DF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326,47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BE38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51FC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22,77</w:t>
            </w:r>
          </w:p>
        </w:tc>
      </w:tr>
      <w:tr w:rsidR="00123923" w14:paraId="743584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EBF7D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04F746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F229A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F568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8023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9CB2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3627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25,98</w:t>
            </w:r>
          </w:p>
        </w:tc>
      </w:tr>
      <w:tr w:rsidR="00123923" w14:paraId="014F7E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2882A8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93960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B099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CC1E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763AF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7DCDB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0A4D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25,98</w:t>
            </w:r>
          </w:p>
        </w:tc>
      </w:tr>
      <w:tr w:rsidR="00123923" w14:paraId="59D331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B7C463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5F4E3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0957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39AE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CA562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6EB1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8650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25,98</w:t>
            </w:r>
          </w:p>
        </w:tc>
      </w:tr>
      <w:tr w:rsidR="00123923" w14:paraId="7950E2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1999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EB37D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896A1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77E9F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1755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42,86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EC9A4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A8659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25,98</w:t>
            </w:r>
          </w:p>
        </w:tc>
      </w:tr>
      <w:tr w:rsidR="00123923" w14:paraId="0CF7F1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068CE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165B4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76D14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D0651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21DFC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51A19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C70AD9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A578C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F9F248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08201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18560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81EB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FD8E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00DA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B77D88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22,35</w:t>
            </w:r>
          </w:p>
        </w:tc>
      </w:tr>
      <w:tr w:rsidR="00123923" w14:paraId="16101E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46055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06AA7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D8775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7030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EBBC6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83A66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5399E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22,35</w:t>
            </w:r>
          </w:p>
        </w:tc>
      </w:tr>
      <w:tr w:rsidR="00123923" w14:paraId="564F72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734CA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0E8DA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61A0E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6901D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38C57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BBD58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3BCDB6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22,35</w:t>
            </w:r>
          </w:p>
        </w:tc>
      </w:tr>
      <w:tr w:rsidR="00123923" w14:paraId="5A16E9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EC02E4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37BE38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93892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C04C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0ABB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8B93D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73B9E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22,35</w:t>
            </w:r>
          </w:p>
        </w:tc>
      </w:tr>
      <w:tr w:rsidR="00123923" w14:paraId="3578C5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4294D" w14:textId="77777777" w:rsidR="00123923" w:rsidRDefault="00DB1F12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3222 MATERIJAL I SIROVINE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141EA" w14:textId="77777777" w:rsidR="00123923" w:rsidRDefault="00123923">
            <w:pPr>
              <w:ind w:left="7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AB122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A3A6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F14C1" w14:textId="77777777" w:rsidR="00123923" w:rsidRDefault="00DB1F1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EBDE58" w14:textId="77777777" w:rsidR="00123923" w:rsidRDefault="0012392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BDB29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7610BC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DB75A" w14:textId="77777777" w:rsidR="00123923" w:rsidRDefault="00DB1F12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T T000105 ŠKOLSKI MEDNI DAN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FFA24" w14:textId="77777777" w:rsidR="00123923" w:rsidRDefault="00123923">
            <w:pPr>
              <w:ind w:left="284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C406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04721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572F1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1732A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E5BB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3B4977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0C406" w14:textId="77777777" w:rsidR="00123923" w:rsidRDefault="00DB1F12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0D1716" w14:textId="77777777" w:rsidR="00123923" w:rsidRDefault="00123923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B790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F4A80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F9F07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B92AD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6B138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63CF42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A9CFC" w14:textId="77777777" w:rsidR="00123923" w:rsidRDefault="00DB1F12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539E0" w14:textId="77777777" w:rsidR="00123923" w:rsidRDefault="00123923">
            <w:pPr>
              <w:ind w:left="56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A2769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46A33C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12890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ADE82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F8006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290AB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7EC72" w14:textId="77777777" w:rsidR="00123923" w:rsidRDefault="00DB1F12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6A389" w14:textId="77777777" w:rsidR="00123923" w:rsidRDefault="00123923">
            <w:pPr>
              <w:ind w:left="62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FC9B9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EA652B" w14:textId="77777777" w:rsidR="00123923" w:rsidRDefault="00DB1F1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816FC" w14:textId="77777777" w:rsidR="00123923" w:rsidRDefault="00123923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D69ED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830B0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123923" w14:paraId="122CDD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305DC" w14:textId="77777777" w:rsidR="00123923" w:rsidRDefault="00DB1F12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4B280" w14:textId="77777777" w:rsidR="00123923" w:rsidRDefault="00123923">
            <w:pPr>
              <w:ind w:left="680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D0895A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22C04" w14:textId="77777777" w:rsidR="00123923" w:rsidRDefault="00DB1F12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CF8BFC" w14:textId="77777777" w:rsidR="00123923" w:rsidRDefault="00123923">
            <w:pPr>
              <w:jc w:val="righ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A5063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AB9F5" w14:textId="77777777" w:rsidR="00123923" w:rsidRDefault="0012392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E3DF825" w14:textId="5957F262" w:rsidR="00DB1F12" w:rsidRDefault="00DB1F12">
      <w:pPr>
        <w:rPr>
          <w:rFonts w:eastAsia="Times New Roman"/>
        </w:rPr>
      </w:pPr>
    </w:p>
    <w:p w14:paraId="1DFA923E" w14:textId="30C90993" w:rsidR="00BE1EB5" w:rsidRDefault="00BE1EB5">
      <w:pPr>
        <w:rPr>
          <w:rFonts w:eastAsia="Times New Roman"/>
        </w:rPr>
      </w:pPr>
    </w:p>
    <w:p w14:paraId="61DD8172" w14:textId="77777777" w:rsidR="00BE1EB5" w:rsidRDefault="00BE1EB5" w:rsidP="00BE1EB5">
      <w:r>
        <w:t>U Siraču,</w:t>
      </w:r>
    </w:p>
    <w:p w14:paraId="09BBDA0B" w14:textId="77777777" w:rsidR="00BE1EB5" w:rsidRDefault="00BE1EB5" w:rsidP="00BE1EB5"/>
    <w:p w14:paraId="06A8937E" w14:textId="77777777" w:rsidR="00BE1EB5" w:rsidRDefault="00BE1EB5" w:rsidP="00BE1EB5">
      <w:r>
        <w:t>Predsjednica Školskog odbora:</w:t>
      </w:r>
    </w:p>
    <w:p w14:paraId="0C2F04CB" w14:textId="77777777" w:rsidR="00BE1EB5" w:rsidRDefault="00BE1EB5" w:rsidP="00BE1EB5">
      <w:pPr>
        <w:tabs>
          <w:tab w:val="left" w:pos="5535"/>
        </w:tabs>
      </w:pPr>
      <w:r>
        <w:t>Snježana Supan</w:t>
      </w:r>
      <w:r>
        <w:tab/>
        <w:t>Ravnateljica:</w:t>
      </w:r>
    </w:p>
    <w:p w14:paraId="02D7A62F" w14:textId="77777777" w:rsidR="00BE1EB5" w:rsidRPr="00C90CDA" w:rsidRDefault="00BE1EB5" w:rsidP="00BE1EB5">
      <w:pPr>
        <w:tabs>
          <w:tab w:val="left" w:pos="5535"/>
        </w:tabs>
      </w:pPr>
      <w:r>
        <w:tab/>
        <w:t>Tihana Tukara</w:t>
      </w:r>
    </w:p>
    <w:p w14:paraId="2B8116F5" w14:textId="77777777" w:rsidR="00BE1EB5" w:rsidRDefault="00BE1EB5">
      <w:pPr>
        <w:rPr>
          <w:rFonts w:eastAsia="Times New Roman"/>
        </w:rPr>
      </w:pPr>
    </w:p>
    <w:sectPr w:rsidR="00BE1EB5" w:rsidSect="00F1043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F9FC" w14:textId="77777777" w:rsidR="00AC7203" w:rsidRDefault="00AC7203" w:rsidP="00BE1EB5">
      <w:r>
        <w:separator/>
      </w:r>
    </w:p>
  </w:endnote>
  <w:endnote w:type="continuationSeparator" w:id="0">
    <w:p w14:paraId="0ACB4DB0" w14:textId="77777777" w:rsidR="00AC7203" w:rsidRDefault="00AC7203" w:rsidP="00BE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61E5" w14:textId="77777777" w:rsidR="00AC7203" w:rsidRDefault="00AC7203" w:rsidP="00BE1EB5">
      <w:r>
        <w:separator/>
      </w:r>
    </w:p>
  </w:footnote>
  <w:footnote w:type="continuationSeparator" w:id="0">
    <w:p w14:paraId="0966A739" w14:textId="77777777" w:rsidR="00AC7203" w:rsidRDefault="00AC7203" w:rsidP="00BE1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2A06" w14:textId="77777777" w:rsidR="00BE1EB5" w:rsidRPr="00C90CDA" w:rsidRDefault="00BE1EB5" w:rsidP="00BE1EB5">
    <w:pPr>
      <w:rPr>
        <w:sz w:val="28"/>
        <w:szCs w:val="28"/>
      </w:rPr>
    </w:pPr>
    <w:r w:rsidRPr="00C90CDA">
      <w:rPr>
        <w:sz w:val="28"/>
        <w:szCs w:val="28"/>
      </w:rPr>
      <w:t>OSNOVNA ŠKOLA SIRAČ</w:t>
    </w:r>
  </w:p>
  <w:p w14:paraId="6E540A55" w14:textId="77777777" w:rsidR="00BE1EB5" w:rsidRDefault="00BE1EB5" w:rsidP="00BE1EB5"/>
  <w:p w14:paraId="291D5D23" w14:textId="77777777" w:rsidR="00BE1EB5" w:rsidRPr="00C90CDA" w:rsidRDefault="00BE1EB5" w:rsidP="00BE1EB5"/>
  <w:p w14:paraId="668ABDBC" w14:textId="77777777" w:rsidR="00BE1EB5" w:rsidRDefault="00BE1EB5" w:rsidP="00BE1EB5">
    <w:pPr>
      <w:widowControl w:val="0"/>
      <w:autoSpaceDE w:val="0"/>
      <w:autoSpaceDN w:val="0"/>
      <w:adjustRightInd w:val="0"/>
      <w:spacing w:after="200" w:line="276" w:lineRule="auto"/>
      <w:jc w:val="center"/>
      <w:rPr>
        <w:rFonts w:ascii="Calibri" w:hAnsi="Calibri" w:cs="Calibri"/>
        <w:lang w:val="en-US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52988B4A" w14:textId="02F8B2C0" w:rsidR="00BE1EB5" w:rsidRDefault="00BE1EB5">
    <w:pPr>
      <w:pStyle w:val="Zaglavlje"/>
    </w:pPr>
    <w:r>
      <w:t>POSEBNI DIO – IZVJEŠTAJ PO PROGRAMSKOJ KLASIFIKACIJI I IZVORU FINANCIRANJA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D5"/>
    <w:rsid w:val="00123923"/>
    <w:rsid w:val="001C75D5"/>
    <w:rsid w:val="00AC7203"/>
    <w:rsid w:val="00B843E1"/>
    <w:rsid w:val="00BE1EB5"/>
    <w:rsid w:val="00DB1F12"/>
    <w:rsid w:val="00F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52918"/>
  <w15:chartTrackingRefBased/>
  <w15:docId w15:val="{7BF19547-26CF-4089-A8FC-4D46B3FC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BE1EB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1EB5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BE1E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E1EB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Office HTML Example</vt:lpstr>
    </vt:vector>
  </TitlesOfParts>
  <Company/>
  <LinksUpToDate>false</LinksUpToDate>
  <CharactersWithSpaces>20929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5</cp:revision>
  <cp:lastPrinted>2026-07-14T08:47:00Z</cp:lastPrinted>
  <dcterms:created xsi:type="dcterms:W3CDTF">2026-07-14T06:55:00Z</dcterms:created>
  <dcterms:modified xsi:type="dcterms:W3CDTF">2026-07-14T08:53:00Z</dcterms:modified>
</cp:coreProperties>
</file>